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8" w:rsidRDefault="0003221A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существует тысячи профессий, и выбрать одну и на всю жизнь для меня оказалось просто. Я принадлежу к династии педагогов, моя бабушка, тетя и моя мама были педагогами. С детского возраста я знала, что </w:t>
      </w:r>
      <w:r w:rsidR="005E087C">
        <w:rPr>
          <w:rFonts w:ascii="Times New Roman" w:hAnsi="Times New Roman" w:cs="Times New Roman"/>
          <w:sz w:val="28"/>
          <w:szCs w:val="28"/>
        </w:rPr>
        <w:t xml:space="preserve">буду воспитателем детского сада, </w:t>
      </w:r>
      <w:r>
        <w:rPr>
          <w:rFonts w:ascii="Times New Roman" w:hAnsi="Times New Roman" w:cs="Times New Roman"/>
          <w:sz w:val="28"/>
          <w:szCs w:val="28"/>
        </w:rPr>
        <w:t>проработав 29 лет</w:t>
      </w:r>
      <w:r w:rsidR="00E34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твердо уверена, что сделала правильный выбор.</w:t>
      </w:r>
    </w:p>
    <w:p w:rsidR="0003221A" w:rsidRDefault="0003221A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своей профессией. Горжусь доверием детей, достижением каждого ребенка. Общение с детьми для меня – каждый раз своего рода экзамен. Что я считаю главным в своей работе – это работа с родителями. Родители и педагог должны строить свои отношения  на психологии доверия. Родители должны быть уверены в хорошем отношении воспитателя к ребенку. Поэтому необходимо вырабатывать у себя «добрый взгляд» на ребенка: видеть в его развитии личности, прежде всего положительные черты, создавать условия для их проявления, упрочнения привлекать к ним внимание родителей.</w:t>
      </w:r>
    </w:p>
    <w:p w:rsidR="00D5730E" w:rsidRDefault="0003221A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педагог дошкольного учреждения должен </w:t>
      </w:r>
      <w:r w:rsidR="00D5730E">
        <w:rPr>
          <w:rFonts w:ascii="Times New Roman" w:hAnsi="Times New Roman" w:cs="Times New Roman"/>
          <w:sz w:val="28"/>
          <w:szCs w:val="28"/>
        </w:rPr>
        <w:t xml:space="preserve">выступать не только как воспитатель детей, но и как партнер родителей по воспитанию малыша. </w:t>
      </w:r>
    </w:p>
    <w:p w:rsidR="00D5730E" w:rsidRDefault="00D5730E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взаимодействия с семьей на основе проведения проектов. Где родитель и ребенок готовит интересную информацию и проводит в виде презентаций, игр, развлечений. Это помогает в моей работе установить доверительные отношения между детьми, родителями. Объединить их в одну команду. Воспитать потребность делиться друг с другом своими проблемами и совместно их решать.  Опыт работы позволяет сделать выводы в тесном сотрудничестве с родителями с использование нетрадиционных форм.</w:t>
      </w:r>
    </w:p>
    <w:p w:rsidR="00D5730E" w:rsidRDefault="00D5730E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уже сложившимся опытом работы с родителями, делюсь им с коллегами.</w:t>
      </w:r>
    </w:p>
    <w:p w:rsidR="00D5730E" w:rsidRDefault="00D5730E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автором программ по дополнительному образованию «АБВГДейка», «Легодром».</w:t>
      </w:r>
    </w:p>
    <w:p w:rsidR="0003221A" w:rsidRDefault="00426E6C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работы с дошкольниками вышла победителем «Методическая выставка», «Современная образовательная среда детского сада</w:t>
      </w:r>
      <w:r w:rsidR="005E087C">
        <w:rPr>
          <w:rFonts w:ascii="Times New Roman" w:hAnsi="Times New Roman" w:cs="Times New Roman"/>
          <w:sz w:val="28"/>
          <w:szCs w:val="28"/>
        </w:rPr>
        <w:t>» на областном уровне.</w:t>
      </w:r>
    </w:p>
    <w:p w:rsidR="00426E6C" w:rsidRDefault="00426E6C" w:rsidP="00E34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какой темой я работаю</w:t>
      </w:r>
      <w:r w:rsidR="005E087C">
        <w:rPr>
          <w:rFonts w:ascii="Times New Roman" w:hAnsi="Times New Roman" w:cs="Times New Roman"/>
          <w:sz w:val="28"/>
          <w:szCs w:val="28"/>
        </w:rPr>
        <w:t xml:space="preserve">? </w:t>
      </w:r>
      <w:r w:rsidR="00E3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считаю, что одним из условий эффективного развития дошкольников является постоянное совершенствование воспитателя,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поэтому перед собой поставила задачу продолжать изучение проблемы по развитию речи у детей.</w:t>
      </w:r>
    </w:p>
    <w:p w:rsidR="00CA3FD8" w:rsidRDefault="00426E6C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уделяю в групповой комнате</w:t>
      </w:r>
      <w:r w:rsidR="00CA3FD8">
        <w:rPr>
          <w:rFonts w:ascii="Times New Roman" w:hAnsi="Times New Roman" w:cs="Times New Roman"/>
          <w:sz w:val="28"/>
          <w:szCs w:val="28"/>
        </w:rPr>
        <w:t xml:space="preserve"> </w:t>
      </w:r>
      <w:r w:rsidR="005E087C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CA3FD8">
        <w:rPr>
          <w:rFonts w:ascii="Times New Roman" w:hAnsi="Times New Roman" w:cs="Times New Roman"/>
          <w:sz w:val="28"/>
          <w:szCs w:val="28"/>
        </w:rPr>
        <w:t>«Говорунчик» - подо</w:t>
      </w:r>
      <w:r w:rsidR="005E087C">
        <w:rPr>
          <w:rFonts w:ascii="Times New Roman" w:hAnsi="Times New Roman" w:cs="Times New Roman"/>
          <w:sz w:val="28"/>
          <w:szCs w:val="28"/>
        </w:rPr>
        <w:t xml:space="preserve">брана игротека с набором словесно-дидактических игр, </w:t>
      </w:r>
      <w:r w:rsidR="00CA3FD8">
        <w:rPr>
          <w:rFonts w:ascii="Times New Roman" w:hAnsi="Times New Roman" w:cs="Times New Roman"/>
          <w:sz w:val="28"/>
          <w:szCs w:val="28"/>
        </w:rPr>
        <w:t>сделанные совместно с родителями.</w:t>
      </w:r>
    </w:p>
    <w:p w:rsidR="00CA3FD8" w:rsidRDefault="00CA3FD8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любят заниматься мои воспитанники?</w:t>
      </w:r>
    </w:p>
    <w:p w:rsidR="00747076" w:rsidRDefault="00CA3FD8" w:rsidP="0003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детском саду много лет, я не перестаю удивляться насколько дети разные: интересные, забавные. Я уверена, что каждый ребенок уникален. В нем живет  талантливый художник</w:t>
      </w:r>
      <w:r w:rsidR="00747076">
        <w:rPr>
          <w:rFonts w:ascii="Times New Roman" w:hAnsi="Times New Roman" w:cs="Times New Roman"/>
          <w:sz w:val="28"/>
          <w:szCs w:val="28"/>
        </w:rPr>
        <w:t>, и пытливый наблюдатель, экспериментатор. Мне нравится наблюдать за поведением детей. Но все больше убеждаюсь в том, что мои дети отдают предпочтение це</w:t>
      </w:r>
      <w:r w:rsidR="005E087C">
        <w:rPr>
          <w:rFonts w:ascii="Times New Roman" w:hAnsi="Times New Roman" w:cs="Times New Roman"/>
          <w:sz w:val="28"/>
          <w:szCs w:val="28"/>
        </w:rPr>
        <w:t>нтру конструирования «Легодром», где реализуются их мечты, фантазии и творчество.</w:t>
      </w:r>
    </w:p>
    <w:p w:rsidR="00747076" w:rsidRDefault="00747076" w:rsidP="00747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большей степени волнует современных родителей?</w:t>
      </w:r>
    </w:p>
    <w:p w:rsidR="00747076" w:rsidRDefault="00747076" w:rsidP="00747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ребёнок был здоров и овладел всеми знаниями, умениями, навыками, которые нужны для учебы в школе (желательно в детском саду, без родительских усилий). Но многолетняя практика по работе с родителями показала, что есть родители, которых интересует, каким человеком вырастет </w:t>
      </w:r>
      <w:r w:rsidR="005E087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ребенок, как действовать для достижения </w:t>
      </w:r>
      <w:r w:rsidR="005E087C">
        <w:rPr>
          <w:rFonts w:ascii="Times New Roman" w:hAnsi="Times New Roman" w:cs="Times New Roman"/>
          <w:sz w:val="28"/>
          <w:szCs w:val="28"/>
        </w:rPr>
        <w:t xml:space="preserve">высокого </w:t>
      </w:r>
      <w:r>
        <w:rPr>
          <w:rFonts w:ascii="Times New Roman" w:hAnsi="Times New Roman" w:cs="Times New Roman"/>
          <w:sz w:val="28"/>
          <w:szCs w:val="28"/>
        </w:rPr>
        <w:t>результата.</w:t>
      </w:r>
    </w:p>
    <w:p w:rsidR="00747076" w:rsidRDefault="00747076" w:rsidP="00747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достижением в работе считаю успешных выпускников, и высокие результаты </w:t>
      </w:r>
      <w:r w:rsidR="005E087C">
        <w:rPr>
          <w:rFonts w:ascii="Times New Roman" w:hAnsi="Times New Roman" w:cs="Times New Roman"/>
          <w:sz w:val="28"/>
          <w:szCs w:val="28"/>
        </w:rPr>
        <w:t>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года. </w:t>
      </w:r>
    </w:p>
    <w:p w:rsidR="00747076" w:rsidRDefault="005E087C" w:rsidP="00747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грамоты отдела образования.</w:t>
      </w:r>
    </w:p>
    <w:p w:rsidR="00747076" w:rsidRDefault="00747076" w:rsidP="00747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E087C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не было трудно в нашей </w:t>
      </w:r>
      <w:r w:rsidR="005E087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, я люблю свою профессию. Хочу</w:t>
      </w:r>
      <w:r w:rsidR="005E0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професси</w:t>
      </w:r>
      <w:r w:rsidR="005E087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была самой </w:t>
      </w:r>
      <w:r w:rsidR="005E087C">
        <w:rPr>
          <w:rFonts w:ascii="Times New Roman" w:hAnsi="Times New Roman" w:cs="Times New Roman"/>
          <w:sz w:val="28"/>
          <w:szCs w:val="28"/>
        </w:rPr>
        <w:t>важной</w:t>
      </w:r>
      <w:r>
        <w:rPr>
          <w:rFonts w:ascii="Times New Roman" w:hAnsi="Times New Roman" w:cs="Times New Roman"/>
          <w:sz w:val="28"/>
          <w:szCs w:val="28"/>
        </w:rPr>
        <w:t xml:space="preserve"> и престижной. Чтобы работали с детьми те</w:t>
      </w:r>
      <w:r w:rsidR="005E087C">
        <w:rPr>
          <w:rFonts w:ascii="Times New Roman" w:hAnsi="Times New Roman" w:cs="Times New Roman"/>
          <w:sz w:val="28"/>
          <w:szCs w:val="28"/>
        </w:rPr>
        <w:t>, кто достоин этой профессии, кто вкладывает свою душу в каждого ребенка!</w:t>
      </w:r>
    </w:p>
    <w:p w:rsidR="00426E6C" w:rsidRPr="0003221A" w:rsidRDefault="00E346BC" w:rsidP="00747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будем же </w:t>
      </w:r>
      <w:r w:rsidR="00747076">
        <w:rPr>
          <w:rFonts w:ascii="Times New Roman" w:hAnsi="Times New Roman" w:cs="Times New Roman"/>
          <w:sz w:val="28"/>
          <w:szCs w:val="28"/>
        </w:rPr>
        <w:t>наслаждаться</w:t>
      </w:r>
      <w:r>
        <w:rPr>
          <w:rFonts w:ascii="Times New Roman" w:hAnsi="Times New Roman" w:cs="Times New Roman"/>
          <w:sz w:val="28"/>
          <w:szCs w:val="28"/>
        </w:rPr>
        <w:t xml:space="preserve"> работой и</w:t>
      </w:r>
      <w:r w:rsidR="00747076">
        <w:rPr>
          <w:rFonts w:ascii="Times New Roman" w:hAnsi="Times New Roman" w:cs="Times New Roman"/>
          <w:sz w:val="28"/>
          <w:szCs w:val="28"/>
        </w:rPr>
        <w:t xml:space="preserve"> заниматься любимым делом</w:t>
      </w:r>
      <w:r w:rsidR="00172E67">
        <w:rPr>
          <w:rFonts w:ascii="Times New Roman" w:hAnsi="Times New Roman" w:cs="Times New Roman"/>
          <w:sz w:val="28"/>
          <w:szCs w:val="28"/>
        </w:rPr>
        <w:t>.</w:t>
      </w:r>
      <w:r w:rsidR="005E087C">
        <w:rPr>
          <w:rFonts w:ascii="Times New Roman" w:hAnsi="Times New Roman" w:cs="Times New Roman"/>
          <w:sz w:val="28"/>
          <w:szCs w:val="28"/>
        </w:rPr>
        <w:t xml:space="preserve"> </w:t>
      </w:r>
      <w:r w:rsidR="00172E67">
        <w:rPr>
          <w:rFonts w:ascii="Times New Roman" w:hAnsi="Times New Roman" w:cs="Times New Roman"/>
          <w:sz w:val="28"/>
          <w:szCs w:val="28"/>
        </w:rPr>
        <w:t xml:space="preserve">Хочу быть полезной нашим </w:t>
      </w:r>
      <w:r w:rsidR="005E087C">
        <w:rPr>
          <w:rFonts w:ascii="Times New Roman" w:hAnsi="Times New Roman" w:cs="Times New Roman"/>
          <w:sz w:val="28"/>
          <w:szCs w:val="28"/>
        </w:rPr>
        <w:t xml:space="preserve">детям и </w:t>
      </w:r>
      <w:r w:rsidR="00172E67">
        <w:rPr>
          <w:rFonts w:ascii="Times New Roman" w:hAnsi="Times New Roman" w:cs="Times New Roman"/>
          <w:sz w:val="28"/>
          <w:szCs w:val="28"/>
        </w:rPr>
        <w:t>родителям!</w:t>
      </w:r>
      <w:bookmarkStart w:id="0" w:name="_GoBack"/>
      <w:bookmarkEnd w:id="0"/>
    </w:p>
    <w:sectPr w:rsidR="00426E6C" w:rsidRPr="0003221A" w:rsidSect="00E346B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21A"/>
    <w:rsid w:val="0003221A"/>
    <w:rsid w:val="00172E67"/>
    <w:rsid w:val="001E72C7"/>
    <w:rsid w:val="004020D4"/>
    <w:rsid w:val="00426E6C"/>
    <w:rsid w:val="005E087C"/>
    <w:rsid w:val="00747076"/>
    <w:rsid w:val="00B22F78"/>
    <w:rsid w:val="00CA3FD8"/>
    <w:rsid w:val="00D5730E"/>
    <w:rsid w:val="00E3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Бурундукова Юлия Андреевна</dc:creator>
  <cp:lastModifiedBy>admin</cp:lastModifiedBy>
  <cp:revision>3</cp:revision>
  <dcterms:created xsi:type="dcterms:W3CDTF">2019-08-26T03:52:00Z</dcterms:created>
  <dcterms:modified xsi:type="dcterms:W3CDTF">2019-09-06T05:16:00Z</dcterms:modified>
</cp:coreProperties>
</file>