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6A6" w:rsidRPr="00E120C2" w:rsidRDefault="007A36A6" w:rsidP="007A3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2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2. Дидактические игры</w:t>
      </w:r>
    </w:p>
    <w:p w:rsidR="007A36A6" w:rsidRPr="00822FE7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2FE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Дидактическая игра</w:t>
      </w:r>
      <w:r w:rsidRPr="00822F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«Четвертый лишний». </w:t>
      </w: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дети должны определить лишний предмет (дуб, осина, клен, ель, ромашка).</w:t>
      </w: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0DB90F" wp14:editId="0C813CE9">
            <wp:simplePos x="0" y="0"/>
            <wp:positionH relativeFrom="column">
              <wp:posOffset>3095625</wp:posOffset>
            </wp:positionH>
            <wp:positionV relativeFrom="paragraph">
              <wp:posOffset>6350</wp:posOffset>
            </wp:positionV>
            <wp:extent cx="3112770" cy="2334578"/>
            <wp:effectExtent l="0" t="0" r="0" b="8890"/>
            <wp:wrapThrough wrapText="bothSides">
              <wp:wrapPolygon edited="0">
                <wp:start x="0" y="0"/>
                <wp:lineTo x="0" y="21506"/>
                <wp:lineTo x="21415" y="21506"/>
                <wp:lineTo x="21415" y="0"/>
                <wp:lineTo x="0" y="0"/>
              </wp:wrapPolygon>
            </wp:wrapThrough>
            <wp:docPr id="2" name="Рисунок 2" descr="https://ds02.infourok.ru/uploads/ex/06f2/000696a1-0b36ef5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6f2/000696a1-0b36ef5d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349895" wp14:editId="55CE64C5">
            <wp:simplePos x="0" y="0"/>
            <wp:positionH relativeFrom="column">
              <wp:posOffset>-592455</wp:posOffset>
            </wp:positionH>
            <wp:positionV relativeFrom="paragraph">
              <wp:posOffset>265430</wp:posOffset>
            </wp:positionV>
            <wp:extent cx="3022600" cy="2313305"/>
            <wp:effectExtent l="0" t="0" r="6350" b="0"/>
            <wp:wrapThrough wrapText="bothSides">
              <wp:wrapPolygon edited="0">
                <wp:start x="0" y="0"/>
                <wp:lineTo x="0" y="21345"/>
                <wp:lineTo x="21509" y="21345"/>
                <wp:lineTo x="21509" y="0"/>
                <wp:lineTo x="0" y="0"/>
              </wp:wrapPolygon>
            </wp:wrapThrough>
            <wp:docPr id="3" name="Рисунок 3" descr="https://studfile.net/html/2706/817/html_eRfK31LEvC.UKiv/htmlconvd-xQv1dX11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817/html_eRfK31LEvC.UKiv/htmlconvd-xQv1dX11x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6A6" w:rsidRDefault="007A36A6" w:rsidP="007A36A6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E5855A" wp14:editId="1C39AD15">
            <wp:simplePos x="0" y="0"/>
            <wp:positionH relativeFrom="column">
              <wp:posOffset>3895725</wp:posOffset>
            </wp:positionH>
            <wp:positionV relativeFrom="paragraph">
              <wp:posOffset>6985</wp:posOffset>
            </wp:positionV>
            <wp:extent cx="2049780" cy="2926080"/>
            <wp:effectExtent l="0" t="0" r="7620" b="7620"/>
            <wp:wrapThrough wrapText="bothSides">
              <wp:wrapPolygon edited="0">
                <wp:start x="0" y="0"/>
                <wp:lineTo x="0" y="21516"/>
                <wp:lineTo x="21480" y="21516"/>
                <wp:lineTo x="21480" y="0"/>
                <wp:lineTo x="0" y="0"/>
              </wp:wrapPolygon>
            </wp:wrapThrough>
            <wp:docPr id="5" name="Рисунок 5" descr="https://skvorushka.ru/wp-content/uploads/2017/01/kartochka-domana-zvety-002-215x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kvorushka.ru/wp-content/uploads/2017/01/kartochka-domana-zvety-002-215x30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D2F3DB" wp14:editId="0BE2159E">
            <wp:simplePos x="0" y="0"/>
            <wp:positionH relativeFrom="column">
              <wp:posOffset>-782955</wp:posOffset>
            </wp:positionH>
            <wp:positionV relativeFrom="paragraph">
              <wp:posOffset>212725</wp:posOffset>
            </wp:positionV>
            <wp:extent cx="2983865" cy="2983865"/>
            <wp:effectExtent l="0" t="0" r="6985" b="698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4" name="Рисунок 4" descr="https://i.pinimg.com/736x/b2/d0/e1/b2d0e1ab44bc2c31e40378edcd118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b2/d0/e1/b2d0e1ab44bc2c31e40378edcd118f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08C1AB7" wp14:editId="69E98657">
            <wp:simplePos x="0" y="0"/>
            <wp:positionH relativeFrom="column">
              <wp:posOffset>3446145</wp:posOffset>
            </wp:positionH>
            <wp:positionV relativeFrom="paragraph">
              <wp:posOffset>0</wp:posOffset>
            </wp:positionV>
            <wp:extent cx="22098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14" y="21456"/>
                <wp:lineTo x="21414" y="0"/>
                <wp:lineTo x="0" y="0"/>
              </wp:wrapPolygon>
            </wp:wrapThrough>
            <wp:docPr id="7" name="Рисунок 7" descr="https://cdn.smartytoys.ru/images/store/1098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martytoys.ru/images/store/10982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B6484B" wp14:editId="6400490C">
            <wp:simplePos x="0" y="0"/>
            <wp:positionH relativeFrom="column">
              <wp:posOffset>-584835</wp:posOffset>
            </wp:positionH>
            <wp:positionV relativeFrom="paragraph">
              <wp:posOffset>102870</wp:posOffset>
            </wp:positionV>
            <wp:extent cx="2983865" cy="2983865"/>
            <wp:effectExtent l="0" t="0" r="6985" b="698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6" name="Рисунок 6" descr="https://i.pinimg.com/736x/b2/d0/e1/b2d0e1ab44bc2c31e40378edcd118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b2/d0/e1/b2d0e1ab44bc2c31e40378edcd118f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Pr="00E120C2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Pr="00E120C2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FEFC647" wp14:editId="1C965D06">
            <wp:simplePos x="0" y="0"/>
            <wp:positionH relativeFrom="column">
              <wp:posOffset>3339465</wp:posOffset>
            </wp:positionH>
            <wp:positionV relativeFrom="paragraph">
              <wp:posOffset>172085</wp:posOffset>
            </wp:positionV>
            <wp:extent cx="2582527" cy="4472182"/>
            <wp:effectExtent l="0" t="0" r="8890" b="5080"/>
            <wp:wrapNone/>
            <wp:docPr id="9" name="Рисунок 9" descr="https://st3.depositphotos.com/1000792/14482/v/950/depositphotos_144825037-stock-illustration-lily-of-the-valley-illustra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3.depositphotos.com/1000792/14482/v/950/depositphotos_144825037-stock-illustration-lily-of-the-valley-illustra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27" cy="447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8C7555" wp14:editId="1E7E389D">
            <wp:simplePos x="0" y="0"/>
            <wp:positionH relativeFrom="column">
              <wp:posOffset>-744855</wp:posOffset>
            </wp:positionH>
            <wp:positionV relativeFrom="paragraph">
              <wp:posOffset>149225</wp:posOffset>
            </wp:positionV>
            <wp:extent cx="3695065" cy="3725545"/>
            <wp:effectExtent l="0" t="0" r="635" b="8255"/>
            <wp:wrapThrough wrapText="bothSides">
              <wp:wrapPolygon edited="0">
                <wp:start x="0" y="0"/>
                <wp:lineTo x="0" y="21537"/>
                <wp:lineTo x="21492" y="21537"/>
                <wp:lineTo x="21492" y="0"/>
                <wp:lineTo x="0" y="0"/>
              </wp:wrapPolygon>
            </wp:wrapThrough>
            <wp:docPr id="8" name="Рисунок 8" descr="https://ds05.infourok.ru/uploads/ex/05a3/0011cc6a-78e52861/hello_html_md798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a3/0011cc6a-78e52861/hello_html_md798a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AE7FB1" w:rsidP="008F4473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D46331B" wp14:editId="09237FE8">
            <wp:simplePos x="0" y="0"/>
            <wp:positionH relativeFrom="margin">
              <wp:posOffset>2834005</wp:posOffset>
            </wp:positionH>
            <wp:positionV relativeFrom="paragraph">
              <wp:posOffset>236855</wp:posOffset>
            </wp:positionV>
            <wp:extent cx="3180080" cy="2247900"/>
            <wp:effectExtent l="0" t="0" r="1270" b="0"/>
            <wp:wrapThrough wrapText="bothSides">
              <wp:wrapPolygon edited="0">
                <wp:start x="0" y="0"/>
                <wp:lineTo x="0" y="21417"/>
                <wp:lineTo x="21479" y="21417"/>
                <wp:lineTo x="21479" y="0"/>
                <wp:lineTo x="0" y="0"/>
              </wp:wrapPolygon>
            </wp:wrapThrough>
            <wp:docPr id="14" name="Рисунок 14" descr="https://proprikol.ru/wp-content/uploads/2019/09/kartinki-dlya-detej-sosn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prikol.ru/wp-content/uploads/2019/09/kartinki-dlya-detej-sosna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47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3EE9706" wp14:editId="53249D0A">
            <wp:simplePos x="0" y="0"/>
            <wp:positionH relativeFrom="column">
              <wp:posOffset>-706755</wp:posOffset>
            </wp:positionH>
            <wp:positionV relativeFrom="paragraph">
              <wp:posOffset>0</wp:posOffset>
            </wp:positionV>
            <wp:extent cx="3318086" cy="2488565"/>
            <wp:effectExtent l="0" t="0" r="0" b="6985"/>
            <wp:wrapThrough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hrough>
            <wp:docPr id="10" name="Рисунок 10" descr="https://vitospb.ru/800/600/https/ds05.infourok.ru/uploads/ex/067a/000b02f9-17907d3d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tospb.ru/800/600/https/ds05.infourok.ru/uploads/ex/067a/000b02f9-17907d3d/img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86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7FB1" w:rsidRDefault="00AE7FB1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7FB1" w:rsidRDefault="00AE7FB1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7FB1" w:rsidRDefault="00AE7FB1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AE7FB1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966992" wp14:editId="685CCB32">
            <wp:simplePos x="0" y="0"/>
            <wp:positionH relativeFrom="column">
              <wp:posOffset>-760095</wp:posOffset>
            </wp:positionH>
            <wp:positionV relativeFrom="paragraph">
              <wp:posOffset>240030</wp:posOffset>
            </wp:positionV>
            <wp:extent cx="3493770" cy="2621280"/>
            <wp:effectExtent l="0" t="0" r="0" b="7620"/>
            <wp:wrapThrough wrapText="bothSides">
              <wp:wrapPolygon edited="0">
                <wp:start x="0" y="0"/>
                <wp:lineTo x="0" y="21506"/>
                <wp:lineTo x="21435" y="21506"/>
                <wp:lineTo x="21435" y="0"/>
                <wp:lineTo x="0" y="0"/>
              </wp:wrapPolygon>
            </wp:wrapThrough>
            <wp:docPr id="12" name="Рисунок 12" descr="https://thepresentation.ru/img/thumbs/dae200fe861309947afb4ab72faecae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presentation.ru/img/thumbs/dae200fe861309947afb4ab72faecae8-800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FCCB57D" wp14:editId="7B5B6562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2868876" cy="3729928"/>
            <wp:effectExtent l="0" t="0" r="8255" b="4445"/>
            <wp:wrapThrough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hrough>
            <wp:docPr id="13" name="Рисунок 13" descr="https://ds05.infourok.ru/uploads/ex/0872/001551a9-468d395f/hello_html_m7a006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872/001551a9-468d395f/hello_html_m7a006a6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76" cy="372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F4473" w:rsidRDefault="008F4473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7FB1" w:rsidRDefault="00AE7FB1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7FB1" w:rsidRDefault="00AE7FB1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7A36A6" w:rsidRPr="00822FE7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22FE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Дидактическая игра</w:t>
      </w:r>
      <w:r w:rsidRPr="00822F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«Назови плод». </w:t>
      </w:r>
    </w:p>
    <w:p w:rsidR="002E046E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Цель: дети должны правильно указать плод этого растения (яблоко, желудь, шишка </w:t>
      </w:r>
      <w:proofErr w:type="spellStart"/>
      <w:proofErr w:type="gramStart"/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t>ит.д</w:t>
      </w:r>
      <w:proofErr w:type="spellEnd"/>
      <w:proofErr w:type="gramEnd"/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 w:cs="Calibri"/>
          <w:noProof/>
          <w:color w:val="333333"/>
          <w:lang w:eastAsia="ru-RU"/>
        </w:rPr>
        <w:drawing>
          <wp:inline distT="0" distB="0" distL="0" distR="0" wp14:anchorId="22603669" wp14:editId="31A71604">
            <wp:extent cx="5623560" cy="7810500"/>
            <wp:effectExtent l="0" t="0" r="0" b="0"/>
            <wp:docPr id="18" name="Рисунок 18" descr="Деревья, кустарники, плоды. Л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еревья, кустарники, плоды. Лото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6E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46E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46E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46E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46E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 w:cs="Calibri"/>
          <w:noProof/>
          <w:color w:val="333333"/>
          <w:lang w:eastAsia="ru-RU"/>
        </w:rPr>
        <w:lastRenderedPageBreak/>
        <w:drawing>
          <wp:inline distT="0" distB="0" distL="0" distR="0" wp14:anchorId="27D878EE" wp14:editId="7CD7C08E">
            <wp:extent cx="5623560" cy="7551420"/>
            <wp:effectExtent l="0" t="0" r="0" b="0"/>
            <wp:docPr id="20" name="Рисунок 20" descr="Деревья, кустарники, плоды. Л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ревья, кустарники, плоды. Лото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46E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46E" w:rsidRPr="00E120C2" w:rsidRDefault="002E046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Pr="00E120C2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hAnsi="Calibri" w:cs="Calibri"/>
          <w:noProof/>
          <w:color w:val="333333"/>
          <w:lang w:eastAsia="ru-RU"/>
        </w:rPr>
        <w:lastRenderedPageBreak/>
        <w:drawing>
          <wp:inline distT="0" distB="0" distL="0" distR="0" wp14:anchorId="543DA14D" wp14:editId="3374A56C">
            <wp:extent cx="5623560" cy="7741920"/>
            <wp:effectExtent l="0" t="0" r="0" b="0"/>
            <wp:docPr id="21" name="Рисунок 21" descr="Деревья, кустарники, плоды. Л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ревья, кустарники, плоды. Лото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22FE7" w:rsidRDefault="00822FE7" w:rsidP="007A36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36A6" w:rsidRPr="00822FE7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22FE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Дидактическая игра</w:t>
      </w:r>
      <w:r w:rsidRPr="00822F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r w:rsidR="002E046E" w:rsidRPr="00822F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 какого дерева листочек?</w:t>
      </w:r>
      <w:r w:rsidRPr="00822F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». </w:t>
      </w: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дети по листочку должны назвать дерево.</w:t>
      </w:r>
    </w:p>
    <w:p w:rsidR="00EF6A5E" w:rsidRDefault="00EF6A5E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E7" w:rsidRDefault="00EF6A5E" w:rsidP="00EF6A5E">
      <w:pPr>
        <w:spacing w:after="0" w:line="240" w:lineRule="auto"/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9E1A47" wp14:editId="1D62DB2E">
            <wp:extent cx="5940425" cy="4455160"/>
            <wp:effectExtent l="0" t="0" r="3175" b="2540"/>
            <wp:docPr id="17" name="Рисунок 17" descr="https://resize.yandex.net/mailservice?url=https%3A%2F%2Fds05.infourok.ru%2Fuploads%2Fex%2F108f%2F00041bb6-3b89f25d%2Fimg1.jpg&amp;proxy=yes&amp;key=13c0f2d8330670007b26ca48ce1bf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size.yandex.net/mailservice?url=https%3A%2F%2Fds05.infourok.ru%2Fuploads%2Fex%2F108f%2F00041bb6-3b89f25d%2Fimg1.jpg&amp;proxy=yes&amp;key=13c0f2d8330670007b26ca48ce1bf5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3E7438" wp14:editId="06FD6C87">
            <wp:extent cx="5940425" cy="4455319"/>
            <wp:effectExtent l="0" t="0" r="3175" b="2540"/>
            <wp:docPr id="22" name="Рисунок 22" descr="https://ds05.infourok.ru/uploads/ex/108f/00041bb6-3b89f25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08f/00041bb6-3b89f25d/img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461154" wp14:editId="4013C1C5">
            <wp:extent cx="5940425" cy="4455319"/>
            <wp:effectExtent l="0" t="0" r="3175" b="2540"/>
            <wp:docPr id="24" name="Рисунок 24" descr="https://ds05.infourok.ru/uploads/ex/108f/00041bb6-3b89f25d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5.infourok.ru/uploads/ex/108f/00041bb6-3b89f25d/img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EF6A5E" w:rsidRDefault="00EF6A5E" w:rsidP="00EF6A5E">
      <w:pPr>
        <w:spacing w:after="0" w:line="240" w:lineRule="auto"/>
        <w:ind w:left="-567"/>
        <w:rPr>
          <w:noProof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D3FD1" w:rsidRDefault="00AD3FD1" w:rsidP="007A36A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7A36A6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Дидактическая игра</w:t>
      </w:r>
      <w:r w:rsidRPr="00EF6A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«Опиши, я отгадаю».</w:t>
      </w:r>
    </w:p>
    <w:p w:rsidR="00EF6A5E" w:rsidRPr="00EF6A5E" w:rsidRDefault="00EF6A5E" w:rsidP="007A36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36A6" w:rsidRPr="00E120C2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0C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дети составляют предложения описательного содержания, не называя дерево.</w:t>
      </w:r>
    </w:p>
    <w:p w:rsidR="007A36A6" w:rsidRPr="00E120C2" w:rsidRDefault="007A36A6" w:rsidP="007A3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03C" w:rsidRDefault="00C2403C"/>
    <w:sectPr w:rsidR="00C2403C" w:rsidSect="00EF6A5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365"/>
    <w:rsid w:val="002E046E"/>
    <w:rsid w:val="0066660E"/>
    <w:rsid w:val="007A36A6"/>
    <w:rsid w:val="00822FE7"/>
    <w:rsid w:val="008F4473"/>
    <w:rsid w:val="00AD3FD1"/>
    <w:rsid w:val="00AE7FB1"/>
    <w:rsid w:val="00C2403C"/>
    <w:rsid w:val="00D91365"/>
    <w:rsid w:val="00E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4DAEA"/>
  <w15:chartTrackingRefBased/>
  <w15:docId w15:val="{FF42522E-92FD-4759-A0EA-74B983675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2021-11-26T12:09:00Z</dcterms:created>
  <dcterms:modified xsi:type="dcterms:W3CDTF">2021-11-29T05:02:00Z</dcterms:modified>
</cp:coreProperties>
</file>